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81" w:rsidRPr="00172327" w:rsidRDefault="00B53C81" w:rsidP="00B53C81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>Форма B - Технічна пропозиція</w:t>
      </w:r>
    </w:p>
    <w:p w:rsidR="00B53C81" w:rsidRPr="00172327" w:rsidRDefault="00B53C81" w:rsidP="00B53C81">
      <w:pPr>
        <w:jc w:val="center"/>
        <w:rPr>
          <w:rFonts w:ascii="Times New Roman" w:hAnsi="Times New Roman" w:cs="Times New Roman"/>
          <w:b/>
          <w:sz w:val="20"/>
          <w:szCs w:val="24"/>
          <w:lang w:val="uk-UA"/>
        </w:rPr>
      </w:pPr>
      <w:r w:rsidRPr="00172327">
        <w:rPr>
          <w:rFonts w:ascii="Times New Roman" w:hAnsi="Times New Roman" w:cs="Times New Roman"/>
          <w:b/>
          <w:sz w:val="20"/>
          <w:szCs w:val="24"/>
          <w:lang w:val="uk-UA"/>
        </w:rPr>
        <w:t xml:space="preserve">на поставку </w:t>
      </w:r>
      <w:r>
        <w:rPr>
          <w:rFonts w:ascii="Times New Roman" w:hAnsi="Times New Roman" w:cs="Times New Roman"/>
          <w:b/>
          <w:sz w:val="20"/>
          <w:szCs w:val="24"/>
          <w:lang w:val="uk-UA"/>
        </w:rPr>
        <w:t xml:space="preserve">Послуг з мобільного харчування учасників заходів </w:t>
      </w:r>
    </w:p>
    <w:p w:rsidR="00B53C81" w:rsidRPr="00D131FD" w:rsidRDefault="00B53C81" w:rsidP="00B53C81">
      <w:pPr>
        <w:jc w:val="center"/>
        <w:rPr>
          <w:b/>
          <w:sz w:val="20"/>
          <w:szCs w:val="24"/>
          <w:lang w:val="uk-UA"/>
        </w:rPr>
      </w:pPr>
    </w:p>
    <w:tbl>
      <w:tblPr>
        <w:tblW w:w="9825" w:type="dxa"/>
        <w:tblInd w:w="93" w:type="dxa"/>
        <w:tblLook w:val="0000" w:firstRow="0" w:lastRow="0" w:firstColumn="0" w:lastColumn="0" w:noHBand="0" w:noVBand="0"/>
      </w:tblPr>
      <w:tblGrid>
        <w:gridCol w:w="676"/>
        <w:gridCol w:w="1778"/>
        <w:gridCol w:w="3403"/>
        <w:gridCol w:w="3968"/>
      </w:tblGrid>
      <w:tr w:rsidR="00B53C81" w:rsidRPr="0008685F" w:rsidTr="00141D14">
        <w:trPr>
          <w:trHeight w:val="255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53C81" w:rsidRPr="0008685F" w:rsidRDefault="00B53C81" w:rsidP="00141D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C81" w:rsidRPr="0008685F" w:rsidRDefault="00B53C81" w:rsidP="00141D1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08685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B53C81" w:rsidRPr="00702CC7" w:rsidTr="00141D14">
        <w:trPr>
          <w:trHeight w:val="1645"/>
        </w:trPr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C81" w:rsidRPr="004A5B27" w:rsidRDefault="00B53C81" w:rsidP="00141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C81" w:rsidRPr="0008685F" w:rsidRDefault="00B53C81" w:rsidP="00141D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3C81" w:rsidRPr="00A10903" w:rsidRDefault="00B53C81" w:rsidP="00141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Відповідь учасника,</w:t>
            </w:r>
          </w:p>
          <w:p w:rsidR="00B53C81" w:rsidRPr="00F95C42" w:rsidRDefault="00B53C81" w:rsidP="00141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запропонована назва,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08685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характеристика товару</w:t>
            </w:r>
          </w:p>
          <w:p w:rsidR="00B53C81" w:rsidRPr="00F95C42" w:rsidRDefault="00B53C81" w:rsidP="00141D1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53C81" w:rsidRPr="00A10903" w:rsidTr="00141D14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81" w:rsidRPr="0008685F" w:rsidRDefault="00B53C81" w:rsidP="00141D1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B53C81" w:rsidRPr="00674424" w:rsidRDefault="00B53C81" w:rsidP="00141D14">
            <w:pPr>
              <w:ind w:left="36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81" w:rsidRPr="00674424" w:rsidRDefault="00B53C81" w:rsidP="00141D1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Послуга мобільного харчування учасників заходів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81" w:rsidRPr="00674424" w:rsidRDefault="00B53C81" w:rsidP="00141D1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uk-UA"/>
              </w:rPr>
              <w:t>Меню на одну особу наведено нижче: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3C81" w:rsidRPr="0008685F" w:rsidRDefault="00B53C81" w:rsidP="00141D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2660 порцій</w:t>
            </w:r>
          </w:p>
        </w:tc>
      </w:tr>
      <w:tr w:rsidR="00B53C81" w:rsidRPr="00F95C42" w:rsidTr="00141D14">
        <w:trPr>
          <w:trHeight w:val="27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81" w:rsidRPr="008E5487" w:rsidRDefault="00B53C81" w:rsidP="00141D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81" w:rsidRPr="0009793C" w:rsidRDefault="00B53C81" w:rsidP="00141D1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C81" w:rsidRPr="00A10903" w:rsidRDefault="00B53C81" w:rsidP="00141D1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Печиво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асортименті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пісочне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індив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упак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. -100 г</w:t>
            </w:r>
          </w:p>
          <w:p w:rsidR="00B53C81" w:rsidRPr="00A10903" w:rsidRDefault="00B53C81" w:rsidP="00141D1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Цукерки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шоколадні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з молочною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начинкою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100 г на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порцію</w:t>
            </w:r>
            <w:proofErr w:type="spellEnd"/>
          </w:p>
          <w:p w:rsidR="00B53C81" w:rsidRPr="00A10903" w:rsidRDefault="00B53C81" w:rsidP="00141D1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Кава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заварна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- 180 мл (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кавамашина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одноразовий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стакан) 1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  <w:p w:rsidR="00B53C81" w:rsidRPr="00A10903" w:rsidRDefault="00B53C81" w:rsidP="00141D1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Чай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зелений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/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чорний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пакетований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індив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упак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.,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одноразовий</w:t>
            </w:r>
            <w:proofErr w:type="spellEnd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стакан -180 мл 1 </w:t>
            </w:r>
            <w:proofErr w:type="spellStart"/>
            <w:r w:rsidRPr="00A10903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  <w:p w:rsidR="00B53C81" w:rsidRPr="00A10903" w:rsidRDefault="00B53C81" w:rsidP="00141D14">
            <w:pP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F95C42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Цукор</w:t>
            </w:r>
            <w:proofErr w:type="spellEnd"/>
            <w:r w:rsidRPr="00F95C42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в </w:t>
            </w:r>
            <w:proofErr w:type="spellStart"/>
            <w:r w:rsidRPr="00F95C42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стіках</w:t>
            </w:r>
            <w:proofErr w:type="spellEnd"/>
            <w:r w:rsidRPr="00F95C42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- 2 </w:t>
            </w:r>
            <w:proofErr w:type="spellStart"/>
            <w:r w:rsidRPr="00F95C42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3C81" w:rsidRPr="0008685F" w:rsidRDefault="00B53C81" w:rsidP="00141D14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53C81" w:rsidRDefault="00B53C81" w:rsidP="00B53C81">
      <w:pPr>
        <w:jc w:val="right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sz w:val="20"/>
          <w:lang w:val="uk-UA"/>
        </w:rPr>
        <w:t xml:space="preserve">                          </w:t>
      </w:r>
    </w:p>
    <w:p w:rsidR="00B53C81" w:rsidRDefault="00B53C81" w:rsidP="00B53C81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B53C81" w:rsidRPr="00F124A5" w:rsidRDefault="00B53C81" w:rsidP="00B53C81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u w:val="single"/>
          <w:lang w:val="uk-UA"/>
        </w:rPr>
      </w:pPr>
      <w:r w:rsidRPr="00F124A5">
        <w:rPr>
          <w:rFonts w:ascii="Times New Roman" w:hAnsi="Times New Roman" w:cs="Times New Roman"/>
          <w:sz w:val="20"/>
          <w:lang w:val="uk-UA"/>
        </w:rPr>
        <w:t>П.І.Б. посада та підпис уповноваженого представника учасника</w:t>
      </w:r>
      <w:r w:rsidRPr="00F124A5">
        <w:rPr>
          <w:rFonts w:ascii="Times New Roman" w:hAnsi="Times New Roman" w:cs="Times New Roman"/>
          <w:sz w:val="20"/>
          <w:lang w:val="uk-UA"/>
        </w:rPr>
        <w:tab/>
      </w:r>
      <w:r w:rsidRPr="00F124A5">
        <w:rPr>
          <w:rFonts w:ascii="Times New Roman" w:hAnsi="Times New Roman" w:cs="Times New Roman"/>
          <w:sz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B53C81" w:rsidRPr="00702CC7" w:rsidTr="00141D14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81" w:rsidRPr="00F124A5" w:rsidRDefault="00B53C81" w:rsidP="00141D1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81" w:rsidRPr="00F124A5" w:rsidRDefault="00B53C81" w:rsidP="00141D1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81" w:rsidRPr="00F124A5" w:rsidRDefault="00B53C81" w:rsidP="00141D1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81" w:rsidRPr="00F124A5" w:rsidRDefault="00B53C81" w:rsidP="00141D1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  <w:tr w:rsidR="00B53C81" w:rsidRPr="00F124A5" w:rsidTr="00141D14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81" w:rsidRPr="00F124A5" w:rsidRDefault="00B53C81" w:rsidP="00141D1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81" w:rsidRPr="00F124A5" w:rsidRDefault="00B53C81" w:rsidP="00141D14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  <w:r w:rsidRPr="00F124A5">
              <w:rPr>
                <w:rFonts w:ascii="Times New Roman" w:hAnsi="Times New Roman" w:cs="Times New Roman"/>
                <w:sz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81" w:rsidRPr="00F124A5" w:rsidRDefault="00B53C81" w:rsidP="00141D14">
            <w:pPr>
              <w:jc w:val="right"/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3C81" w:rsidRPr="00F124A5" w:rsidRDefault="00B53C81" w:rsidP="00141D14">
            <w:pPr>
              <w:rPr>
                <w:rFonts w:ascii="Times New Roman" w:hAnsi="Times New Roman" w:cs="Times New Roman"/>
                <w:sz w:val="20"/>
                <w:lang w:val="uk-UA"/>
              </w:rPr>
            </w:pPr>
          </w:p>
        </w:tc>
      </w:tr>
    </w:tbl>
    <w:p w:rsidR="00B53C81" w:rsidRDefault="00B53C81" w:rsidP="00B53C81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B53C81" w:rsidRDefault="00B53C81" w:rsidP="00B53C81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B53C81" w:rsidRDefault="00B53C81" w:rsidP="00B53C81">
      <w:pPr>
        <w:jc w:val="right"/>
        <w:rPr>
          <w:rFonts w:ascii="Times New Roman" w:hAnsi="Times New Roman" w:cs="Times New Roman"/>
          <w:sz w:val="20"/>
          <w:lang w:val="uk-UA"/>
        </w:rPr>
      </w:pPr>
    </w:p>
    <w:p w:rsidR="00671A5E" w:rsidRDefault="00671A5E">
      <w:bookmarkStart w:id="0" w:name="_GoBack"/>
      <w:bookmarkEnd w:id="0"/>
    </w:p>
    <w:sectPr w:rsidR="00671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B3"/>
    <w:rsid w:val="00671A5E"/>
    <w:rsid w:val="007719B3"/>
    <w:rsid w:val="00B5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7D0F6-B56E-4D20-80B7-2514C8DF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81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SPecialiST RePack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2026-01-26T11:02:00Z</dcterms:created>
  <dcterms:modified xsi:type="dcterms:W3CDTF">2026-01-26T11:02:00Z</dcterms:modified>
</cp:coreProperties>
</file>